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73" w:rsidRPr="00207EE6" w:rsidRDefault="00B40C73" w:rsidP="00207EE6">
      <w:pPr>
        <w:jc w:val="center"/>
        <w:rPr>
          <w:rFonts w:ascii="Calibri" w:eastAsia="微软雅黑" w:hAnsi="Calibri"/>
          <w:b/>
        </w:rPr>
      </w:pPr>
      <w:r w:rsidRPr="00207EE6">
        <w:rPr>
          <w:rFonts w:ascii="Calibri" w:eastAsia="微软雅黑" w:hAnsi="Calibri" w:hint="eastAsia"/>
          <w:b/>
        </w:rPr>
        <w:t>首届青年管理干部岗位技能竞赛奖项设置</w:t>
      </w:r>
      <w:bookmarkStart w:id="0" w:name="_GoBack"/>
      <w:bookmarkEnd w:id="0"/>
    </w:p>
    <w:p w:rsidR="00B40C73" w:rsidRPr="00207EE6" w:rsidRDefault="00B40C73" w:rsidP="00207EE6">
      <w:pPr>
        <w:rPr>
          <w:rFonts w:ascii="Calibri" w:eastAsia="微软雅黑" w:hAnsi="Calibri"/>
        </w:rPr>
      </w:pPr>
      <w:r w:rsidRPr="00207EE6">
        <w:rPr>
          <w:rFonts w:ascii="Calibri" w:eastAsia="微软雅黑" w:hAnsi="Calibri"/>
        </w:rPr>
        <w:t> </w:t>
      </w:r>
    </w:p>
    <w:tbl>
      <w:tblPr>
        <w:tblW w:w="8895" w:type="dxa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2235"/>
        <w:gridCol w:w="1665"/>
        <w:gridCol w:w="1665"/>
        <w:gridCol w:w="1665"/>
        <w:gridCol w:w="1665"/>
      </w:tblGrid>
      <w:tr w:rsidR="00B40C73" w:rsidRPr="00207EE6" w:rsidTr="005A33D3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 w:hint="eastAsia"/>
              </w:rPr>
              <w:t>组别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 w:hint="eastAsia"/>
              </w:rPr>
              <w:t>一等奖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 w:hint="eastAsia"/>
              </w:rPr>
              <w:t>二等奖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 w:hint="eastAsia"/>
              </w:rPr>
              <w:t>三等奖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 w:hint="eastAsia"/>
              </w:rPr>
              <w:t>纪念奖</w:t>
            </w:r>
          </w:p>
        </w:tc>
      </w:tr>
      <w:tr w:rsidR="00B40C73" w:rsidRPr="00207EE6" w:rsidTr="005A33D3"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 w:hint="eastAsia"/>
              </w:rPr>
              <w:t>公文写作组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13</w:t>
            </w:r>
          </w:p>
        </w:tc>
      </w:tr>
      <w:tr w:rsidR="00B40C73" w:rsidRPr="00207EE6" w:rsidTr="005A33D3"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 w:hint="eastAsia"/>
              </w:rPr>
              <w:t>文件解读组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10</w:t>
            </w:r>
          </w:p>
        </w:tc>
      </w:tr>
      <w:tr w:rsidR="00B40C73" w:rsidRPr="00207EE6" w:rsidTr="005A33D3"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 w:hint="eastAsia"/>
              </w:rPr>
              <w:t>计算机应用组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15</w:t>
            </w:r>
          </w:p>
        </w:tc>
      </w:tr>
      <w:tr w:rsidR="00B40C73" w:rsidRPr="00207EE6" w:rsidTr="005A33D3"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 w:hint="eastAsia"/>
              </w:rPr>
              <w:t>英语专组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0C73" w:rsidRPr="00207EE6" w:rsidRDefault="00B40C73" w:rsidP="00207EE6">
            <w:pPr>
              <w:rPr>
                <w:rFonts w:ascii="Calibri" w:eastAsia="微软雅黑" w:hAnsi="Calibri"/>
              </w:rPr>
            </w:pPr>
            <w:r w:rsidRPr="00207EE6">
              <w:rPr>
                <w:rFonts w:ascii="Calibri" w:eastAsia="微软雅黑" w:hAnsi="Calibri"/>
              </w:rPr>
              <w:t>11</w:t>
            </w:r>
          </w:p>
        </w:tc>
      </w:tr>
    </w:tbl>
    <w:p w:rsidR="00E978D1" w:rsidRPr="00207EE6" w:rsidRDefault="00E978D1" w:rsidP="00207EE6">
      <w:pPr>
        <w:rPr>
          <w:rFonts w:ascii="Calibri" w:eastAsia="微软雅黑" w:hAnsi="Calibri"/>
        </w:rPr>
      </w:pPr>
    </w:p>
    <w:sectPr w:rsidR="00E978D1" w:rsidRPr="0020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D5A" w:rsidRDefault="00217D5A" w:rsidP="00B40C73">
      <w:r>
        <w:separator/>
      </w:r>
    </w:p>
  </w:endnote>
  <w:endnote w:type="continuationSeparator" w:id="0">
    <w:p w:rsidR="00217D5A" w:rsidRDefault="00217D5A" w:rsidP="00B4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D5A" w:rsidRDefault="00217D5A" w:rsidP="00B40C73">
      <w:r>
        <w:separator/>
      </w:r>
    </w:p>
  </w:footnote>
  <w:footnote w:type="continuationSeparator" w:id="0">
    <w:p w:rsidR="00217D5A" w:rsidRDefault="00217D5A" w:rsidP="00B40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44"/>
    <w:rsid w:val="00207EE6"/>
    <w:rsid w:val="00217D5A"/>
    <w:rsid w:val="00652C44"/>
    <w:rsid w:val="00B40C73"/>
    <w:rsid w:val="00E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BBBF31-E9DA-405C-A8ED-9E9C5968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C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C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Sky123.Org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2015-09-29T03:04:00Z</dcterms:created>
  <dcterms:modified xsi:type="dcterms:W3CDTF">2015-09-29T03:05:00Z</dcterms:modified>
</cp:coreProperties>
</file>